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CB1E25" w14:textId="454A363E" w:rsidR="00F54CA3" w:rsidRDefault="00F54CA3" w:rsidP="009D0BFB">
      <w:pPr>
        <w:pStyle w:val="Subtitle"/>
        <w:rPr>
          <w:u w:val="single"/>
        </w:rPr>
      </w:pPr>
      <w:r w:rsidRPr="00CA3500">
        <w:rPr>
          <w:u w:val="single"/>
        </w:rPr>
        <w:t>ZONING BOARD OF APPEALS</w:t>
      </w:r>
    </w:p>
    <w:p w14:paraId="5A6AE911" w14:textId="77777777" w:rsidR="00A46F2D" w:rsidRPr="009D0BFB" w:rsidRDefault="00A46F2D" w:rsidP="009D0BFB">
      <w:pPr>
        <w:pStyle w:val="Subtitle"/>
        <w:rPr>
          <w:u w:val="single"/>
        </w:rPr>
      </w:pPr>
    </w:p>
    <w:p w14:paraId="075044D7" w14:textId="07737708" w:rsidR="00CA3500" w:rsidRPr="00CA3500" w:rsidRDefault="00F54CA3" w:rsidP="00F54CA3">
      <w:pPr>
        <w:pStyle w:val="Heading2"/>
        <w:rPr>
          <w:rFonts w:ascii="Times New Roman" w:hAnsi="Times New Roman" w:cs="Times New Roman"/>
          <w:bCs w:val="0"/>
          <w:i w:val="0"/>
          <w:iCs w:val="0"/>
          <w:sz w:val="20"/>
          <w:szCs w:val="20"/>
          <w:u w:val="single"/>
        </w:rPr>
      </w:pPr>
      <w:r>
        <w:rPr>
          <w:b w:val="0"/>
          <w:sz w:val="22"/>
          <w:szCs w:val="22"/>
        </w:rPr>
        <w:t xml:space="preserve"> </w:t>
      </w:r>
      <w:r w:rsidR="00CA3500">
        <w:rPr>
          <w:b w:val="0"/>
          <w:sz w:val="22"/>
          <w:szCs w:val="22"/>
        </w:rPr>
        <w:t xml:space="preserve">                                                                                                        </w:t>
      </w:r>
      <w:r w:rsidR="00CA3500" w:rsidRPr="00CA3500">
        <w:rPr>
          <w:rFonts w:ascii="Times New Roman" w:hAnsi="Times New Roman" w:cs="Times New Roman"/>
          <w:bCs w:val="0"/>
          <w:i w:val="0"/>
          <w:iCs w:val="0"/>
          <w:sz w:val="20"/>
          <w:szCs w:val="20"/>
        </w:rPr>
        <w:t>Meeting Date</w:t>
      </w:r>
      <w:r w:rsidR="000807E9">
        <w:rPr>
          <w:rFonts w:ascii="Times New Roman" w:hAnsi="Times New Roman" w:cs="Times New Roman"/>
          <w:bCs w:val="0"/>
          <w:i w:val="0"/>
          <w:iCs w:val="0"/>
          <w:sz w:val="20"/>
          <w:szCs w:val="20"/>
        </w:rPr>
        <w:t xml:space="preserve">: </w:t>
      </w:r>
      <w:r w:rsidR="000807E9" w:rsidRPr="000807E9">
        <w:rPr>
          <w:rFonts w:ascii="Times New Roman" w:hAnsi="Times New Roman" w:cs="Times New Roman"/>
          <w:bCs w:val="0"/>
          <w:i w:val="0"/>
          <w:iCs w:val="0"/>
          <w:sz w:val="20"/>
          <w:szCs w:val="20"/>
          <w:u w:val="single"/>
        </w:rPr>
        <w:t>January</w:t>
      </w:r>
      <w:r w:rsidR="0043201D">
        <w:rPr>
          <w:rFonts w:ascii="Times New Roman" w:hAnsi="Times New Roman" w:cs="Times New Roman"/>
          <w:bCs w:val="0"/>
          <w:i w:val="0"/>
          <w:iCs w:val="0"/>
          <w:sz w:val="20"/>
          <w:szCs w:val="20"/>
          <w:u w:val="single"/>
        </w:rPr>
        <w:t xml:space="preserve"> </w:t>
      </w:r>
      <w:r w:rsidR="00964518">
        <w:rPr>
          <w:rFonts w:ascii="Times New Roman" w:hAnsi="Times New Roman" w:cs="Times New Roman"/>
          <w:bCs w:val="0"/>
          <w:i w:val="0"/>
          <w:iCs w:val="0"/>
          <w:sz w:val="20"/>
          <w:szCs w:val="20"/>
          <w:u w:val="single"/>
        </w:rPr>
        <w:t>21,</w:t>
      </w:r>
      <w:r w:rsidR="009F284B" w:rsidRPr="009F284B">
        <w:rPr>
          <w:rFonts w:ascii="Times New Roman" w:hAnsi="Times New Roman" w:cs="Times New Roman"/>
          <w:bCs w:val="0"/>
          <w:i w:val="0"/>
          <w:iCs w:val="0"/>
          <w:sz w:val="20"/>
          <w:szCs w:val="20"/>
          <w:u w:val="single"/>
        </w:rPr>
        <w:t xml:space="preserve"> 202</w:t>
      </w:r>
      <w:r w:rsidR="00A316D8">
        <w:rPr>
          <w:rFonts w:ascii="Times New Roman" w:hAnsi="Times New Roman" w:cs="Times New Roman"/>
          <w:bCs w:val="0"/>
          <w:i w:val="0"/>
          <w:iCs w:val="0"/>
          <w:sz w:val="20"/>
          <w:szCs w:val="20"/>
          <w:u w:val="single"/>
        </w:rPr>
        <w:t>6</w:t>
      </w:r>
    </w:p>
    <w:p w14:paraId="2D6DA5F4" w14:textId="689B4E72" w:rsidR="00CA3500" w:rsidRPr="00CA3500" w:rsidRDefault="00CA3500" w:rsidP="00F54CA3">
      <w:pPr>
        <w:widowControl/>
        <w:autoSpaceDE/>
        <w:autoSpaceDN/>
        <w:adjustRightInd/>
        <w:rPr>
          <w:b/>
          <w:u w:val="single"/>
        </w:rPr>
      </w:pPr>
      <w:r>
        <w:rPr>
          <w:b/>
        </w:rPr>
        <w:t xml:space="preserve">                                                                                                                               </w:t>
      </w:r>
      <w:r w:rsidR="00F54CA3">
        <w:rPr>
          <w:b/>
        </w:rPr>
        <w:t xml:space="preserve"> </w:t>
      </w:r>
      <w:r w:rsidRPr="00CA3500">
        <w:rPr>
          <w:b/>
        </w:rPr>
        <w:t xml:space="preserve">Time: </w:t>
      </w:r>
      <w:r>
        <w:rPr>
          <w:b/>
        </w:rPr>
        <w:t xml:space="preserve">           </w:t>
      </w:r>
      <w:r w:rsidR="004C3A22">
        <w:rPr>
          <w:b/>
        </w:rPr>
        <w:t xml:space="preserve">   </w:t>
      </w:r>
      <w:r>
        <w:rPr>
          <w:b/>
        </w:rPr>
        <w:t xml:space="preserve"> </w:t>
      </w:r>
      <w:r w:rsidR="004C3A22">
        <w:rPr>
          <w:b/>
        </w:rPr>
        <w:t xml:space="preserve"> </w:t>
      </w:r>
      <w:r w:rsidR="003C5940">
        <w:rPr>
          <w:b/>
        </w:rPr>
        <w:t xml:space="preserve"> </w:t>
      </w:r>
      <w:r w:rsidRPr="00CA3500">
        <w:rPr>
          <w:b/>
          <w:u w:val="single"/>
        </w:rPr>
        <w:t>7:</w:t>
      </w:r>
      <w:r w:rsidR="00A316D8">
        <w:rPr>
          <w:b/>
          <w:u w:val="single"/>
        </w:rPr>
        <w:t>0</w:t>
      </w:r>
      <w:r w:rsidRPr="00CA3500">
        <w:rPr>
          <w:b/>
          <w:u w:val="single"/>
        </w:rPr>
        <w:t>0</w:t>
      </w:r>
      <w:r>
        <w:rPr>
          <w:b/>
          <w:u w:val="single"/>
        </w:rPr>
        <w:t xml:space="preserve"> </w:t>
      </w:r>
      <w:r w:rsidRPr="00CA3500">
        <w:rPr>
          <w:b/>
          <w:u w:val="single"/>
        </w:rPr>
        <w:t>p.m.</w:t>
      </w:r>
      <w:r w:rsidRPr="00CA3500">
        <w:rPr>
          <w:b/>
        </w:rPr>
        <w:t xml:space="preserve"> </w:t>
      </w:r>
    </w:p>
    <w:p w14:paraId="62843DCE" w14:textId="69884A79" w:rsidR="00CA3500" w:rsidRPr="00CA3500" w:rsidRDefault="00CA3500" w:rsidP="00F54CA3">
      <w:pPr>
        <w:keepNext/>
        <w:widowControl/>
        <w:autoSpaceDE/>
        <w:autoSpaceDN/>
        <w:adjustRightInd/>
        <w:outlineLvl w:val="1"/>
        <w:rPr>
          <w:b/>
          <w:u w:val="single"/>
        </w:rPr>
      </w:pPr>
      <w:r>
        <w:rPr>
          <w:b/>
        </w:rPr>
        <w:t xml:space="preserve">                                                                                                                                </w:t>
      </w:r>
      <w:r w:rsidRPr="00CA3500">
        <w:rPr>
          <w:b/>
        </w:rPr>
        <w:t>Location:</w:t>
      </w:r>
      <w:r>
        <w:rPr>
          <w:b/>
        </w:rPr>
        <w:t xml:space="preserve">         </w:t>
      </w:r>
      <w:r w:rsidRPr="00CA3500">
        <w:rPr>
          <w:b/>
        </w:rPr>
        <w:t xml:space="preserve"> </w:t>
      </w:r>
      <w:r w:rsidR="004C3A22">
        <w:rPr>
          <w:b/>
        </w:rPr>
        <w:t xml:space="preserve"> </w:t>
      </w:r>
      <w:r w:rsidR="003C5940">
        <w:rPr>
          <w:b/>
        </w:rPr>
        <w:t xml:space="preserve"> </w:t>
      </w:r>
      <w:r w:rsidRPr="00CA3500">
        <w:rPr>
          <w:b/>
          <w:u w:val="single"/>
        </w:rPr>
        <w:t>5407 Turney Road</w:t>
      </w:r>
    </w:p>
    <w:p w14:paraId="70F871F7" w14:textId="67B41EF8" w:rsidR="00A30845" w:rsidRDefault="00CA3500" w:rsidP="009A3F7D">
      <w:pPr>
        <w:widowControl/>
        <w:autoSpaceDE/>
        <w:autoSpaceDN/>
        <w:adjustRightInd/>
        <w:rPr>
          <w:b/>
          <w:u w:val="single"/>
        </w:rPr>
      </w:pPr>
      <w:r>
        <w:rPr>
          <w:b/>
        </w:rPr>
        <w:t xml:space="preserve">                                                                                                                              </w:t>
      </w:r>
      <w:r w:rsidR="004C3A22">
        <w:rPr>
          <w:b/>
        </w:rPr>
        <w:t xml:space="preserve"> </w:t>
      </w:r>
      <w:r>
        <w:rPr>
          <w:b/>
        </w:rPr>
        <w:t xml:space="preserve"> </w:t>
      </w:r>
      <w:r w:rsidRPr="00CA3500">
        <w:rPr>
          <w:b/>
        </w:rPr>
        <w:t xml:space="preserve">Room Number: </w:t>
      </w:r>
      <w:r w:rsidRPr="00CA3500">
        <w:rPr>
          <w:b/>
          <w:u w:val="single"/>
        </w:rPr>
        <w:t>Council Chamber</w:t>
      </w:r>
      <w:r>
        <w:rPr>
          <w:b/>
          <w:u w:val="single"/>
        </w:rPr>
        <w:t>s</w:t>
      </w:r>
    </w:p>
    <w:p w14:paraId="7166CB08" w14:textId="0F87E8E5" w:rsidR="009A3F7D" w:rsidRDefault="009A3F7D" w:rsidP="009A3F7D">
      <w:pPr>
        <w:widowControl/>
        <w:autoSpaceDE/>
        <w:autoSpaceDN/>
        <w:adjustRightInd/>
        <w:rPr>
          <w:b/>
          <w:u w:val="single"/>
        </w:rPr>
      </w:pPr>
    </w:p>
    <w:p w14:paraId="2D6ECA61" w14:textId="77777777" w:rsidR="001B3C25" w:rsidRDefault="001B3C25" w:rsidP="009A3F7D">
      <w:pPr>
        <w:widowControl/>
        <w:autoSpaceDE/>
        <w:autoSpaceDN/>
        <w:adjustRightInd/>
        <w:rPr>
          <w:b/>
          <w:u w:val="single"/>
        </w:rPr>
      </w:pPr>
    </w:p>
    <w:p w14:paraId="2EA026CC" w14:textId="77777777" w:rsidR="001B3C25" w:rsidRDefault="001B3C25" w:rsidP="009A3F7D">
      <w:pPr>
        <w:widowControl/>
        <w:autoSpaceDE/>
        <w:autoSpaceDN/>
        <w:adjustRightInd/>
        <w:rPr>
          <w:b/>
          <w:u w:val="single"/>
        </w:rPr>
      </w:pPr>
    </w:p>
    <w:p w14:paraId="1B5D6B34" w14:textId="77777777" w:rsidR="001B3C25" w:rsidRDefault="001B3C25" w:rsidP="009A3F7D">
      <w:pPr>
        <w:widowControl/>
        <w:autoSpaceDE/>
        <w:autoSpaceDN/>
        <w:adjustRightInd/>
        <w:rPr>
          <w:b/>
          <w:u w:val="single"/>
        </w:rPr>
      </w:pPr>
    </w:p>
    <w:p w14:paraId="28CD6522" w14:textId="6AADA00B" w:rsidR="000B31EA" w:rsidRDefault="000B31EA" w:rsidP="00672823">
      <w:pPr>
        <w:rPr>
          <w:bCs/>
          <w:sz w:val="24"/>
          <w:szCs w:val="24"/>
        </w:rPr>
      </w:pPr>
    </w:p>
    <w:p w14:paraId="341D64CB" w14:textId="76D4BACD" w:rsidR="0043201D" w:rsidRDefault="00A46F2D" w:rsidP="00486CFB">
      <w:pPr>
        <w:rPr>
          <w:bCs/>
          <w:sz w:val="24"/>
          <w:szCs w:val="24"/>
          <w:u w:val="single"/>
        </w:rPr>
      </w:pPr>
      <w:r w:rsidRPr="00753BB0">
        <w:rPr>
          <w:b/>
          <w:sz w:val="24"/>
          <w:szCs w:val="24"/>
          <w:u w:val="single"/>
        </w:rPr>
        <w:t>Case 202</w:t>
      </w:r>
      <w:r w:rsidR="004B606A" w:rsidRPr="00753BB0">
        <w:rPr>
          <w:b/>
          <w:sz w:val="24"/>
          <w:szCs w:val="24"/>
          <w:u w:val="single"/>
        </w:rPr>
        <w:t>6</w:t>
      </w:r>
      <w:r w:rsidRPr="00753BB0">
        <w:rPr>
          <w:b/>
          <w:sz w:val="24"/>
          <w:szCs w:val="24"/>
          <w:u w:val="single"/>
        </w:rPr>
        <w:t>-</w:t>
      </w:r>
      <w:r w:rsidR="000807E9" w:rsidRPr="00753BB0">
        <w:rPr>
          <w:b/>
          <w:sz w:val="24"/>
          <w:szCs w:val="24"/>
          <w:u w:val="single"/>
        </w:rPr>
        <w:t>0</w:t>
      </w:r>
      <w:r w:rsidR="0043201D" w:rsidRPr="00753BB0">
        <w:rPr>
          <w:b/>
          <w:sz w:val="24"/>
          <w:szCs w:val="24"/>
          <w:u w:val="single"/>
        </w:rPr>
        <w:t>2</w:t>
      </w:r>
      <w:r w:rsidR="000807E9" w:rsidRPr="00753BB0">
        <w:rPr>
          <w:b/>
          <w:sz w:val="24"/>
          <w:szCs w:val="24"/>
          <w:u w:val="single"/>
        </w:rPr>
        <w:t xml:space="preserve"> </w:t>
      </w:r>
      <w:r w:rsidR="0043201D" w:rsidRPr="00753BB0">
        <w:rPr>
          <w:b/>
          <w:sz w:val="24"/>
          <w:szCs w:val="24"/>
          <w:u w:val="single"/>
        </w:rPr>
        <w:t>–</w:t>
      </w:r>
      <w:r w:rsidR="00A80CDA" w:rsidRPr="009A4E50">
        <w:rPr>
          <w:bCs/>
          <w:sz w:val="24"/>
          <w:szCs w:val="24"/>
          <w:u w:val="single"/>
        </w:rPr>
        <w:t xml:space="preserve"> </w:t>
      </w:r>
      <w:r w:rsidR="004B5980" w:rsidRPr="009A4E50">
        <w:rPr>
          <w:bCs/>
          <w:sz w:val="24"/>
          <w:szCs w:val="24"/>
          <w:u w:val="single"/>
        </w:rPr>
        <w:t xml:space="preserve">5400-5410 Transportation </w:t>
      </w:r>
      <w:r w:rsidR="009A4E50" w:rsidRPr="009A4E50">
        <w:rPr>
          <w:bCs/>
          <w:sz w:val="24"/>
          <w:szCs w:val="24"/>
          <w:u w:val="single"/>
        </w:rPr>
        <w:t>Blvd, (</w:t>
      </w:r>
      <w:r w:rsidR="004B5980" w:rsidRPr="009A4E50">
        <w:rPr>
          <w:bCs/>
          <w:sz w:val="24"/>
          <w:szCs w:val="24"/>
          <w:u w:val="single"/>
        </w:rPr>
        <w:t>542-22-024)</w:t>
      </w:r>
      <w:r w:rsidR="009A4E50" w:rsidRPr="009A4E50">
        <w:rPr>
          <w:bCs/>
          <w:sz w:val="24"/>
          <w:szCs w:val="24"/>
          <w:u w:val="single"/>
        </w:rPr>
        <w:t>,</w:t>
      </w:r>
      <w:r w:rsidR="009A4E50">
        <w:rPr>
          <w:bCs/>
          <w:sz w:val="24"/>
          <w:szCs w:val="24"/>
          <w:u w:val="single"/>
        </w:rPr>
        <w:t xml:space="preserve"> </w:t>
      </w:r>
      <w:r w:rsidR="009A4E50" w:rsidRPr="009A4E50">
        <w:rPr>
          <w:bCs/>
          <w:sz w:val="24"/>
          <w:szCs w:val="24"/>
          <w:u w:val="single"/>
        </w:rPr>
        <w:t>Owner Cuyahoga County</w:t>
      </w:r>
      <w:r w:rsidR="009A4E50">
        <w:rPr>
          <w:bCs/>
          <w:sz w:val="24"/>
          <w:szCs w:val="24"/>
          <w:u w:val="single"/>
        </w:rPr>
        <w:t>,</w:t>
      </w:r>
    </w:p>
    <w:p w14:paraId="17B94049" w14:textId="43796A02" w:rsidR="009A4E50" w:rsidRPr="009A4E50" w:rsidRDefault="009A4E50" w:rsidP="00486CFB">
      <w:pPr>
        <w:rPr>
          <w:bCs/>
          <w:sz w:val="24"/>
          <w:szCs w:val="24"/>
          <w:u w:val="single"/>
        </w:rPr>
      </w:pPr>
      <w:r>
        <w:rPr>
          <w:bCs/>
          <w:sz w:val="24"/>
          <w:szCs w:val="24"/>
          <w:u w:val="single"/>
        </w:rPr>
        <w:t>Represented by Chris Panichi, PMC.</w:t>
      </w:r>
    </w:p>
    <w:p w14:paraId="20AEC7CF" w14:textId="77777777" w:rsidR="0043201D" w:rsidRDefault="0043201D" w:rsidP="00486CFB">
      <w:pPr>
        <w:rPr>
          <w:bCs/>
          <w:sz w:val="28"/>
          <w:szCs w:val="28"/>
          <w:u w:val="single"/>
        </w:rPr>
      </w:pPr>
    </w:p>
    <w:p w14:paraId="2432C1DD" w14:textId="77777777" w:rsidR="0043201D" w:rsidRDefault="0043201D" w:rsidP="00486CFB">
      <w:pPr>
        <w:rPr>
          <w:bCs/>
          <w:sz w:val="28"/>
          <w:szCs w:val="28"/>
          <w:u w:val="single"/>
        </w:rPr>
      </w:pPr>
    </w:p>
    <w:p w14:paraId="55ED8B0A" w14:textId="77777777" w:rsidR="000B31EA" w:rsidRDefault="000B31EA" w:rsidP="00672823">
      <w:pPr>
        <w:rPr>
          <w:bCs/>
          <w:sz w:val="24"/>
          <w:szCs w:val="24"/>
          <w:u w:val="single"/>
        </w:rPr>
      </w:pPr>
    </w:p>
    <w:p w14:paraId="68DF6570" w14:textId="59EA9153" w:rsidR="008766F1" w:rsidRDefault="00482BB3" w:rsidP="00672823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The applicant is requesting a variance</w:t>
      </w:r>
      <w:r w:rsidR="008766F1">
        <w:rPr>
          <w:bCs/>
          <w:sz w:val="24"/>
          <w:szCs w:val="24"/>
        </w:rPr>
        <w:t xml:space="preserve"> </w:t>
      </w:r>
      <w:r w:rsidR="00823849">
        <w:rPr>
          <w:bCs/>
          <w:sz w:val="24"/>
          <w:szCs w:val="24"/>
        </w:rPr>
        <w:t xml:space="preserve">on height of the </w:t>
      </w:r>
      <w:r w:rsidR="008A1F92">
        <w:rPr>
          <w:bCs/>
          <w:sz w:val="24"/>
          <w:szCs w:val="24"/>
        </w:rPr>
        <w:t>building;</w:t>
      </w:r>
      <w:r w:rsidR="00823849">
        <w:rPr>
          <w:bCs/>
          <w:sz w:val="24"/>
          <w:szCs w:val="24"/>
        </w:rPr>
        <w:t xml:space="preserve"> height of the buildings will not </w:t>
      </w:r>
      <w:r w:rsidR="00660BDE">
        <w:rPr>
          <w:bCs/>
          <w:sz w:val="24"/>
          <w:szCs w:val="24"/>
        </w:rPr>
        <w:t xml:space="preserve">exceed 85’-0”. </w:t>
      </w:r>
      <w:r w:rsidR="008A1F92">
        <w:rPr>
          <w:bCs/>
          <w:sz w:val="24"/>
          <w:szCs w:val="24"/>
        </w:rPr>
        <w:t>Project is an approximately 880,000 SF, 3 story</w:t>
      </w:r>
      <w:r w:rsidR="00D25CA4">
        <w:rPr>
          <w:bCs/>
          <w:sz w:val="24"/>
          <w:szCs w:val="24"/>
        </w:rPr>
        <w:t xml:space="preserve">, 1,886 bed jail building.  It also includes associated jail functions, Sheriff’s Administration </w:t>
      </w:r>
      <w:r w:rsidR="00746DCA">
        <w:rPr>
          <w:bCs/>
          <w:sz w:val="24"/>
          <w:szCs w:val="24"/>
        </w:rPr>
        <w:t>T</w:t>
      </w:r>
      <w:r w:rsidR="00D25CA4">
        <w:rPr>
          <w:bCs/>
          <w:sz w:val="24"/>
          <w:szCs w:val="24"/>
        </w:rPr>
        <w:t>ower, Behavioral Care Center, and associated parking.  The campus is to serve as a replacement</w:t>
      </w:r>
      <w:r w:rsidR="008D4C8E">
        <w:rPr>
          <w:bCs/>
          <w:sz w:val="24"/>
          <w:szCs w:val="24"/>
        </w:rPr>
        <w:t xml:space="preserve"> for the existing</w:t>
      </w:r>
      <w:r w:rsidR="00A53AB3">
        <w:rPr>
          <w:bCs/>
          <w:sz w:val="24"/>
          <w:szCs w:val="24"/>
        </w:rPr>
        <w:t xml:space="preserve"> County and Sheriff buildings</w:t>
      </w:r>
      <w:r w:rsidR="00A65C42">
        <w:rPr>
          <w:bCs/>
          <w:sz w:val="24"/>
          <w:szCs w:val="24"/>
        </w:rPr>
        <w:t xml:space="preserve">.  The exterior envelope consists of insulated architectural precast, metal panel, and </w:t>
      </w:r>
      <w:r w:rsidR="009A19A1">
        <w:rPr>
          <w:bCs/>
          <w:sz w:val="24"/>
          <w:szCs w:val="24"/>
        </w:rPr>
        <w:t xml:space="preserve">glass/curtain wall.  The campus is also renovating an </w:t>
      </w:r>
      <w:r w:rsidR="00753BB0">
        <w:rPr>
          <w:bCs/>
          <w:sz w:val="24"/>
          <w:szCs w:val="24"/>
        </w:rPr>
        <w:t>existing building</w:t>
      </w:r>
      <w:r w:rsidR="008D4C8E">
        <w:rPr>
          <w:bCs/>
          <w:sz w:val="24"/>
          <w:szCs w:val="24"/>
        </w:rPr>
        <w:t xml:space="preserve"> on site to be used as a training center.  </w:t>
      </w:r>
    </w:p>
    <w:p w14:paraId="1E4E4198" w14:textId="77777777" w:rsidR="00482BB3" w:rsidRDefault="00482BB3" w:rsidP="00672823">
      <w:pPr>
        <w:rPr>
          <w:bCs/>
          <w:sz w:val="24"/>
          <w:szCs w:val="24"/>
        </w:rPr>
      </w:pPr>
    </w:p>
    <w:p w14:paraId="4D52654A" w14:textId="77777777" w:rsidR="00482BB3" w:rsidRDefault="00482BB3" w:rsidP="00672823">
      <w:pPr>
        <w:rPr>
          <w:bCs/>
          <w:sz w:val="24"/>
          <w:szCs w:val="24"/>
        </w:rPr>
      </w:pPr>
    </w:p>
    <w:p w14:paraId="67AE5181" w14:textId="7FC58731" w:rsidR="00482BB3" w:rsidRDefault="00482BB3" w:rsidP="00672823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Zoning is currently </w:t>
      </w:r>
      <w:r w:rsidR="004B3559">
        <w:rPr>
          <w:bCs/>
          <w:sz w:val="24"/>
          <w:szCs w:val="24"/>
        </w:rPr>
        <w:t>U</w:t>
      </w:r>
      <w:r w:rsidR="00054A9C">
        <w:rPr>
          <w:bCs/>
          <w:sz w:val="24"/>
          <w:szCs w:val="24"/>
        </w:rPr>
        <w:t>4</w:t>
      </w:r>
      <w:r w:rsidR="004B3559">
        <w:rPr>
          <w:bCs/>
          <w:sz w:val="24"/>
          <w:szCs w:val="24"/>
        </w:rPr>
        <w:t xml:space="preserve">- </w:t>
      </w:r>
      <w:r w:rsidR="007D2918">
        <w:rPr>
          <w:bCs/>
          <w:sz w:val="24"/>
          <w:szCs w:val="24"/>
        </w:rPr>
        <w:t>General Use, Retail &amp; Service</w:t>
      </w:r>
    </w:p>
    <w:p w14:paraId="3A6E807A" w14:textId="783121AC" w:rsidR="004B3559" w:rsidRPr="00482BB3" w:rsidRDefault="004B3559" w:rsidP="00672823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Ward </w:t>
      </w:r>
      <w:r w:rsidR="00660BDE">
        <w:rPr>
          <w:bCs/>
          <w:sz w:val="24"/>
          <w:szCs w:val="24"/>
        </w:rPr>
        <w:t>5</w:t>
      </w:r>
    </w:p>
    <w:p w14:paraId="3B599BC4" w14:textId="5816DDDD" w:rsidR="00A311B0" w:rsidRPr="00672823" w:rsidRDefault="00A311B0" w:rsidP="00781B4C">
      <w:pPr>
        <w:rPr>
          <w:bCs/>
          <w:sz w:val="24"/>
          <w:szCs w:val="24"/>
        </w:rPr>
      </w:pPr>
    </w:p>
    <w:p w14:paraId="4F5AB5A9" w14:textId="5DC1CF00" w:rsidR="00A311B0" w:rsidRDefault="009F284B" w:rsidP="009F284B">
      <w:pPr>
        <w:rPr>
          <w:bCs/>
          <w:sz w:val="28"/>
          <w:szCs w:val="28"/>
        </w:rPr>
      </w:pPr>
      <w:r>
        <w:rPr>
          <w:bCs/>
          <w:sz w:val="40"/>
          <w:szCs w:val="40"/>
          <w:u w:val="single"/>
        </w:rPr>
        <w:t xml:space="preserve"> </w:t>
      </w:r>
    </w:p>
    <w:p w14:paraId="63327130" w14:textId="77777777" w:rsidR="00A46F2D" w:rsidRPr="00A46F2D" w:rsidRDefault="00A46F2D" w:rsidP="009F284B">
      <w:pPr>
        <w:rPr>
          <w:bCs/>
          <w:sz w:val="28"/>
          <w:szCs w:val="28"/>
        </w:rPr>
      </w:pPr>
    </w:p>
    <w:sectPr w:rsidR="00A46F2D" w:rsidRPr="00A46F2D" w:rsidSect="009F284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584" w:header="720" w:footer="720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D1A98B" w14:textId="77777777" w:rsidR="008B115B" w:rsidRDefault="008B115B" w:rsidP="00144342">
      <w:r>
        <w:separator/>
      </w:r>
    </w:p>
  </w:endnote>
  <w:endnote w:type="continuationSeparator" w:id="0">
    <w:p w14:paraId="12FD0DE5" w14:textId="77777777" w:rsidR="008B115B" w:rsidRDefault="008B115B" w:rsidP="001443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1992F6" w14:textId="77777777" w:rsidR="00144342" w:rsidRDefault="0014434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B88E14" w14:textId="77777777" w:rsidR="00404416" w:rsidRDefault="00404416" w:rsidP="00404416">
    <w:pPr>
      <w:kinsoku w:val="0"/>
      <w:overflowPunct w:val="0"/>
      <w:autoSpaceDE/>
      <w:autoSpaceDN/>
      <w:adjustRightInd/>
      <w:spacing w:line="199" w:lineRule="exact"/>
      <w:jc w:val="center"/>
      <w:textAlignment w:val="baseline"/>
      <w:rPr>
        <w:rFonts w:ascii="Arial" w:hAnsi="Arial" w:cs="Arial"/>
        <w:color w:val="0000FF"/>
        <w:spacing w:val="1"/>
        <w:sz w:val="16"/>
        <w:szCs w:val="16"/>
        <w:u w:val="single"/>
      </w:rPr>
    </w:pPr>
    <w:smartTag w:uri="urn:schemas-microsoft-com:office:smarttags" w:element="PostalCode">
      <w:smartTag w:uri="urn:schemas-microsoft-com:office:smarttags" w:element="Street">
        <w:smartTag w:uri="urn:schemas-microsoft-com:office:smarttags" w:element="address">
          <w:smartTag w:uri="urn:schemas-microsoft-com:office:smarttags" w:element="address">
            <w:smartTag w:uri="urn:schemas-microsoft-com:office:smarttags" w:element="Street">
              <w:r w:rsidRPr="00706677">
                <w:rPr>
                  <w:rFonts w:ascii="Arial" w:hAnsi="Arial" w:cs="Arial"/>
                  <w:spacing w:val="1"/>
                  <w:sz w:val="16"/>
                  <w:szCs w:val="16"/>
                </w:rPr>
                <w:t>5407 Turney Road</w:t>
              </w:r>
            </w:smartTag>
          </w:smartTag>
          <w:r w:rsidRPr="00706677">
            <w:rPr>
              <w:rFonts w:ascii="Arial" w:hAnsi="Arial" w:cs="Arial"/>
              <w:spacing w:val="1"/>
              <w:sz w:val="16"/>
              <w:szCs w:val="16"/>
            </w:rPr>
            <w:t xml:space="preserve"> </w:t>
          </w:r>
          <w:smartTag w:uri="urn:schemas-microsoft-com:office:smarttags" w:element="City">
            <w:smartTag w:uri="urn:schemas-microsoft-com:office:smarttags" w:element="PostalCode">
              <w:r w:rsidRPr="00706677">
                <w:rPr>
                  <w:rFonts w:ascii="Arial" w:hAnsi="Arial" w:cs="Arial"/>
                  <w:spacing w:val="1"/>
                  <w:sz w:val="16"/>
                  <w:szCs w:val="16"/>
                </w:rPr>
                <w:t>Garfield Heights</w:t>
              </w:r>
            </w:smartTag>
          </w:smartTag>
          <w:r w:rsidRPr="00706677">
            <w:rPr>
              <w:rFonts w:ascii="Arial" w:hAnsi="Arial" w:cs="Arial"/>
              <w:spacing w:val="1"/>
              <w:sz w:val="16"/>
              <w:szCs w:val="16"/>
            </w:rPr>
            <w:t xml:space="preserve">, </w:t>
          </w:r>
          <w:smartTag w:uri="urn:schemas-microsoft-com:office:smarttags" w:element="State">
            <w:smartTag w:uri="urn:schemas-microsoft-com:office:smarttags" w:element="PostalCode">
              <w:r w:rsidRPr="00706677">
                <w:rPr>
                  <w:rFonts w:ascii="Arial" w:hAnsi="Arial" w:cs="Arial"/>
                  <w:spacing w:val="1"/>
                  <w:sz w:val="16"/>
                  <w:szCs w:val="16"/>
                </w:rPr>
                <w:t>OH</w:t>
              </w:r>
            </w:smartTag>
          </w:smartTag>
        </w:smartTag>
      </w:smartTag>
    </w:smartTag>
    <w:r>
      <w:rPr>
        <w:rFonts w:ascii="Arial" w:hAnsi="Arial" w:cs="Arial"/>
        <w:spacing w:val="1"/>
        <w:sz w:val="16"/>
        <w:szCs w:val="16"/>
      </w:rPr>
      <w:t>.</w:t>
    </w:r>
    <w:r w:rsidRPr="00706677">
      <w:rPr>
        <w:rFonts w:ascii="Arial" w:hAnsi="Arial" w:cs="Arial"/>
        <w:spacing w:val="1"/>
        <w:sz w:val="16"/>
        <w:szCs w:val="16"/>
      </w:rPr>
      <w:t xml:space="preserve"> </w:t>
    </w:r>
    <w:smartTag w:uri="urn:schemas-microsoft-com:office:smarttags" w:element="PostalCode">
      <w:r w:rsidRPr="00706677">
        <w:rPr>
          <w:rFonts w:ascii="Arial" w:hAnsi="Arial" w:cs="Arial"/>
          <w:spacing w:val="1"/>
          <w:sz w:val="16"/>
          <w:szCs w:val="16"/>
        </w:rPr>
        <w:t>44125</w:t>
      </w:r>
    </w:smartTag>
    <w:r w:rsidRPr="00706677">
      <w:rPr>
        <w:rFonts w:ascii="Arial" w:hAnsi="Arial" w:cs="Arial"/>
        <w:spacing w:val="1"/>
        <w:sz w:val="16"/>
        <w:szCs w:val="16"/>
      </w:rPr>
      <w:t xml:space="preserve"> / Phone 216-475-3835 / Fax 216-475-6081 / </w:t>
    </w:r>
    <w:hyperlink r:id="rId1" w:history="1">
      <w:r w:rsidRPr="00706677">
        <w:rPr>
          <w:rFonts w:ascii="Arial" w:hAnsi="Arial" w:cs="Arial"/>
          <w:color w:val="0000FF"/>
          <w:spacing w:val="1"/>
          <w:sz w:val="16"/>
          <w:szCs w:val="16"/>
          <w:u w:val="single"/>
        </w:rPr>
        <w:t>www.garfieldhts.org</w:t>
      </w:r>
    </w:hyperlink>
  </w:p>
  <w:p w14:paraId="022F7568" w14:textId="77777777" w:rsidR="00404416" w:rsidRPr="002E0638" w:rsidRDefault="00404416" w:rsidP="00404416">
    <w:pPr>
      <w:kinsoku w:val="0"/>
      <w:overflowPunct w:val="0"/>
      <w:autoSpaceDE/>
      <w:autoSpaceDN/>
      <w:adjustRightInd/>
      <w:spacing w:line="199" w:lineRule="exact"/>
      <w:jc w:val="center"/>
      <w:textAlignment w:val="baseline"/>
      <w:rPr>
        <w:rFonts w:ascii="Arial" w:hAnsi="Arial" w:cs="Arial"/>
        <w:spacing w:val="1"/>
        <w:sz w:val="16"/>
        <w:szCs w:val="16"/>
        <w:u w:val="single"/>
      </w:rPr>
    </w:pPr>
    <w:r>
      <w:rPr>
        <w:rFonts w:ascii="Arial" w:hAnsi="Arial" w:cs="Arial"/>
        <w:color w:val="0000FF"/>
        <w:spacing w:val="1"/>
        <w:sz w:val="16"/>
        <w:szCs w:val="16"/>
        <w:u w:val="single"/>
      </w:rPr>
      <w:t>buildingdept@garfieldhts.org</w:t>
    </w:r>
  </w:p>
  <w:p w14:paraId="71B7BC9E" w14:textId="77777777" w:rsidR="005A4761" w:rsidRPr="00404416" w:rsidRDefault="005A4761" w:rsidP="00404416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5F45BF" w14:textId="77777777" w:rsidR="00144342" w:rsidRDefault="001443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5C07A4" w14:textId="77777777" w:rsidR="008B115B" w:rsidRDefault="008B115B" w:rsidP="00144342">
      <w:r>
        <w:separator/>
      </w:r>
    </w:p>
  </w:footnote>
  <w:footnote w:type="continuationSeparator" w:id="0">
    <w:p w14:paraId="4DA70836" w14:textId="77777777" w:rsidR="008B115B" w:rsidRDefault="008B115B" w:rsidP="001443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06C36" w14:textId="77777777" w:rsidR="00144342" w:rsidRDefault="0014434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6910B9" w14:textId="10980570" w:rsidR="00144342" w:rsidRDefault="00A30845" w:rsidP="00144342">
    <w:pPr>
      <w:pStyle w:val="Header"/>
      <w:jc w:val="center"/>
    </w:pPr>
    <w:r>
      <w:rPr>
        <w:noProof/>
      </w:rPr>
      <w:drawing>
        <wp:inline distT="0" distB="0" distL="0" distR="0" wp14:anchorId="39E1F4B2" wp14:editId="57591C1A">
          <wp:extent cx="3657600" cy="1828800"/>
          <wp:effectExtent l="0" t="0" r="0" b="0"/>
          <wp:docPr id="2006988535" name="Picture 20069885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57600" cy="182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3E3AD" w14:textId="77777777" w:rsidR="00144342" w:rsidRDefault="0014434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D94CBE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74A14F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B5B803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0F4C1B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FAF4F3E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67C5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FF4BF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1CC1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BF62D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9CA852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670575B"/>
    <w:multiLevelType w:val="hybridMultilevel"/>
    <w:tmpl w:val="3FA2BB38"/>
    <w:lvl w:ilvl="0" w:tplc="F9781208">
      <w:start w:val="1"/>
      <w:numFmt w:val="lowerLetter"/>
      <w:lvlText w:val="(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82383386">
    <w:abstractNumId w:val="9"/>
  </w:num>
  <w:num w:numId="2" w16cid:durableId="613220490">
    <w:abstractNumId w:val="7"/>
  </w:num>
  <w:num w:numId="3" w16cid:durableId="2057467639">
    <w:abstractNumId w:val="6"/>
  </w:num>
  <w:num w:numId="4" w16cid:durableId="1806658105">
    <w:abstractNumId w:val="5"/>
  </w:num>
  <w:num w:numId="5" w16cid:durableId="1296252934">
    <w:abstractNumId w:val="4"/>
  </w:num>
  <w:num w:numId="6" w16cid:durableId="1271552024">
    <w:abstractNumId w:val="8"/>
  </w:num>
  <w:num w:numId="7" w16cid:durableId="509636935">
    <w:abstractNumId w:val="3"/>
  </w:num>
  <w:num w:numId="8" w16cid:durableId="1575771791">
    <w:abstractNumId w:val="2"/>
  </w:num>
  <w:num w:numId="9" w16cid:durableId="803932835">
    <w:abstractNumId w:val="1"/>
  </w:num>
  <w:num w:numId="10" w16cid:durableId="1251309742">
    <w:abstractNumId w:val="0"/>
  </w:num>
  <w:num w:numId="11" w16cid:durableId="12122272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3"/>
  <w:embedSystemFonts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996"/>
    <w:rsid w:val="00000859"/>
    <w:rsid w:val="0000151E"/>
    <w:rsid w:val="00001BFF"/>
    <w:rsid w:val="00001D4F"/>
    <w:rsid w:val="00014047"/>
    <w:rsid w:val="000234A0"/>
    <w:rsid w:val="0002760C"/>
    <w:rsid w:val="00037D0E"/>
    <w:rsid w:val="00040001"/>
    <w:rsid w:val="000429AB"/>
    <w:rsid w:val="000448C5"/>
    <w:rsid w:val="0005159D"/>
    <w:rsid w:val="00054A9C"/>
    <w:rsid w:val="000567DF"/>
    <w:rsid w:val="00072F8E"/>
    <w:rsid w:val="000807E9"/>
    <w:rsid w:val="0008151A"/>
    <w:rsid w:val="00097B7F"/>
    <w:rsid w:val="000A6738"/>
    <w:rsid w:val="000B1D35"/>
    <w:rsid w:val="000B3120"/>
    <w:rsid w:val="000B31EA"/>
    <w:rsid w:val="000B384E"/>
    <w:rsid w:val="000C1123"/>
    <w:rsid w:val="000C692F"/>
    <w:rsid w:val="000D1B93"/>
    <w:rsid w:val="000D32CB"/>
    <w:rsid w:val="000D7E23"/>
    <w:rsid w:val="000E2C00"/>
    <w:rsid w:val="000E7506"/>
    <w:rsid w:val="000F03ED"/>
    <w:rsid w:val="000F6456"/>
    <w:rsid w:val="00101786"/>
    <w:rsid w:val="00142422"/>
    <w:rsid w:val="00144342"/>
    <w:rsid w:val="0015268F"/>
    <w:rsid w:val="00166E72"/>
    <w:rsid w:val="001679D8"/>
    <w:rsid w:val="00172921"/>
    <w:rsid w:val="00182DA1"/>
    <w:rsid w:val="001856B7"/>
    <w:rsid w:val="00190896"/>
    <w:rsid w:val="00194D49"/>
    <w:rsid w:val="001A3D47"/>
    <w:rsid w:val="001B3C25"/>
    <w:rsid w:val="001C0450"/>
    <w:rsid w:val="001D234E"/>
    <w:rsid w:val="001F3A74"/>
    <w:rsid w:val="001F5D18"/>
    <w:rsid w:val="00203AFA"/>
    <w:rsid w:val="002146F5"/>
    <w:rsid w:val="002236A4"/>
    <w:rsid w:val="00230F6A"/>
    <w:rsid w:val="00236A7D"/>
    <w:rsid w:val="00236C26"/>
    <w:rsid w:val="00250EBC"/>
    <w:rsid w:val="00271D41"/>
    <w:rsid w:val="00294F78"/>
    <w:rsid w:val="00295D55"/>
    <w:rsid w:val="00296953"/>
    <w:rsid w:val="002E0638"/>
    <w:rsid w:val="002E142A"/>
    <w:rsid w:val="002E3F0A"/>
    <w:rsid w:val="002E5B1F"/>
    <w:rsid w:val="002E790E"/>
    <w:rsid w:val="0030673B"/>
    <w:rsid w:val="00311F59"/>
    <w:rsid w:val="00323BF2"/>
    <w:rsid w:val="00331524"/>
    <w:rsid w:val="0033302F"/>
    <w:rsid w:val="00335A06"/>
    <w:rsid w:val="00344A49"/>
    <w:rsid w:val="00347891"/>
    <w:rsid w:val="0035734A"/>
    <w:rsid w:val="003734BD"/>
    <w:rsid w:val="00377026"/>
    <w:rsid w:val="00385723"/>
    <w:rsid w:val="00395353"/>
    <w:rsid w:val="003C30B0"/>
    <w:rsid w:val="003C31E0"/>
    <w:rsid w:val="003C5940"/>
    <w:rsid w:val="003E1061"/>
    <w:rsid w:val="003E365C"/>
    <w:rsid w:val="003E50BB"/>
    <w:rsid w:val="003F782D"/>
    <w:rsid w:val="00404416"/>
    <w:rsid w:val="0041057C"/>
    <w:rsid w:val="0043201D"/>
    <w:rsid w:val="004420B8"/>
    <w:rsid w:val="00445612"/>
    <w:rsid w:val="004540C0"/>
    <w:rsid w:val="00456354"/>
    <w:rsid w:val="00461B80"/>
    <w:rsid w:val="00482BB3"/>
    <w:rsid w:val="004837CD"/>
    <w:rsid w:val="00486CFB"/>
    <w:rsid w:val="00490699"/>
    <w:rsid w:val="00493FCF"/>
    <w:rsid w:val="004951A9"/>
    <w:rsid w:val="004A7E57"/>
    <w:rsid w:val="004B3559"/>
    <w:rsid w:val="004B5426"/>
    <w:rsid w:val="004B5980"/>
    <w:rsid w:val="004B606A"/>
    <w:rsid w:val="004C0E21"/>
    <w:rsid w:val="004C3A22"/>
    <w:rsid w:val="004D6670"/>
    <w:rsid w:val="004E617E"/>
    <w:rsid w:val="00516E2F"/>
    <w:rsid w:val="005471A4"/>
    <w:rsid w:val="00547FF7"/>
    <w:rsid w:val="00552C2B"/>
    <w:rsid w:val="00561FA8"/>
    <w:rsid w:val="00567319"/>
    <w:rsid w:val="00577830"/>
    <w:rsid w:val="005A4761"/>
    <w:rsid w:val="005A5859"/>
    <w:rsid w:val="005A6914"/>
    <w:rsid w:val="005B5405"/>
    <w:rsid w:val="005B7D99"/>
    <w:rsid w:val="005E26D7"/>
    <w:rsid w:val="005E7E02"/>
    <w:rsid w:val="00606AAB"/>
    <w:rsid w:val="006102E3"/>
    <w:rsid w:val="006128FB"/>
    <w:rsid w:val="00617958"/>
    <w:rsid w:val="0062232C"/>
    <w:rsid w:val="0063118D"/>
    <w:rsid w:val="00660BDE"/>
    <w:rsid w:val="00672823"/>
    <w:rsid w:val="00677E1D"/>
    <w:rsid w:val="00677E66"/>
    <w:rsid w:val="00684E43"/>
    <w:rsid w:val="00686BDE"/>
    <w:rsid w:val="006A0440"/>
    <w:rsid w:val="006A1D42"/>
    <w:rsid w:val="006A3676"/>
    <w:rsid w:val="006D40AF"/>
    <w:rsid w:val="006E25DC"/>
    <w:rsid w:val="006E48F0"/>
    <w:rsid w:val="00706677"/>
    <w:rsid w:val="00710AB3"/>
    <w:rsid w:val="00734ED8"/>
    <w:rsid w:val="00741D57"/>
    <w:rsid w:val="00746DCA"/>
    <w:rsid w:val="00753BB0"/>
    <w:rsid w:val="007753F3"/>
    <w:rsid w:val="007766DA"/>
    <w:rsid w:val="00781B4C"/>
    <w:rsid w:val="007870A2"/>
    <w:rsid w:val="007B76A5"/>
    <w:rsid w:val="007C3EB0"/>
    <w:rsid w:val="007C5C32"/>
    <w:rsid w:val="007C79BC"/>
    <w:rsid w:val="007D2918"/>
    <w:rsid w:val="007D5E8E"/>
    <w:rsid w:val="007E075D"/>
    <w:rsid w:val="007F29DD"/>
    <w:rsid w:val="00816C96"/>
    <w:rsid w:val="00823849"/>
    <w:rsid w:val="00826E44"/>
    <w:rsid w:val="00833F15"/>
    <w:rsid w:val="00856311"/>
    <w:rsid w:val="00870035"/>
    <w:rsid w:val="008766F1"/>
    <w:rsid w:val="00881844"/>
    <w:rsid w:val="008A1F92"/>
    <w:rsid w:val="008A26E5"/>
    <w:rsid w:val="008A51E1"/>
    <w:rsid w:val="008B115B"/>
    <w:rsid w:val="008B438D"/>
    <w:rsid w:val="008B4F04"/>
    <w:rsid w:val="008D4C8E"/>
    <w:rsid w:val="008E33C8"/>
    <w:rsid w:val="008E5726"/>
    <w:rsid w:val="00906EC7"/>
    <w:rsid w:val="00907E12"/>
    <w:rsid w:val="00926FE6"/>
    <w:rsid w:val="00930C82"/>
    <w:rsid w:val="00950B78"/>
    <w:rsid w:val="0095133F"/>
    <w:rsid w:val="00953583"/>
    <w:rsid w:val="009570FD"/>
    <w:rsid w:val="00960EA8"/>
    <w:rsid w:val="00961FE8"/>
    <w:rsid w:val="00964518"/>
    <w:rsid w:val="009656BB"/>
    <w:rsid w:val="00981A05"/>
    <w:rsid w:val="00992479"/>
    <w:rsid w:val="00996700"/>
    <w:rsid w:val="009A19A1"/>
    <w:rsid w:val="009A3F7D"/>
    <w:rsid w:val="009A4E50"/>
    <w:rsid w:val="009A4F8D"/>
    <w:rsid w:val="009A76E7"/>
    <w:rsid w:val="009D0BFB"/>
    <w:rsid w:val="009D28B9"/>
    <w:rsid w:val="009D2FC3"/>
    <w:rsid w:val="009E1CAD"/>
    <w:rsid w:val="009E5AEF"/>
    <w:rsid w:val="009F284B"/>
    <w:rsid w:val="009F4E41"/>
    <w:rsid w:val="00A01776"/>
    <w:rsid w:val="00A044D7"/>
    <w:rsid w:val="00A07160"/>
    <w:rsid w:val="00A15E77"/>
    <w:rsid w:val="00A2149F"/>
    <w:rsid w:val="00A257D4"/>
    <w:rsid w:val="00A26F60"/>
    <w:rsid w:val="00A30845"/>
    <w:rsid w:val="00A311B0"/>
    <w:rsid w:val="00A315BD"/>
    <w:rsid w:val="00A316D8"/>
    <w:rsid w:val="00A46F2D"/>
    <w:rsid w:val="00A53AB3"/>
    <w:rsid w:val="00A551D0"/>
    <w:rsid w:val="00A56FFD"/>
    <w:rsid w:val="00A65C42"/>
    <w:rsid w:val="00A76DF9"/>
    <w:rsid w:val="00A80CDA"/>
    <w:rsid w:val="00A903E1"/>
    <w:rsid w:val="00A9707F"/>
    <w:rsid w:val="00AA1338"/>
    <w:rsid w:val="00AA6B54"/>
    <w:rsid w:val="00AA6EA0"/>
    <w:rsid w:val="00AB1F61"/>
    <w:rsid w:val="00AE3EDA"/>
    <w:rsid w:val="00AE45F9"/>
    <w:rsid w:val="00AF473E"/>
    <w:rsid w:val="00B00E36"/>
    <w:rsid w:val="00B02D38"/>
    <w:rsid w:val="00B124BA"/>
    <w:rsid w:val="00B12EA4"/>
    <w:rsid w:val="00B2379C"/>
    <w:rsid w:val="00B32D60"/>
    <w:rsid w:val="00B445AA"/>
    <w:rsid w:val="00B50AEF"/>
    <w:rsid w:val="00B61BCB"/>
    <w:rsid w:val="00B7304B"/>
    <w:rsid w:val="00B73F15"/>
    <w:rsid w:val="00B86779"/>
    <w:rsid w:val="00BA7DAF"/>
    <w:rsid w:val="00BB165B"/>
    <w:rsid w:val="00BC1371"/>
    <w:rsid w:val="00BD69DA"/>
    <w:rsid w:val="00BE1F56"/>
    <w:rsid w:val="00BE668B"/>
    <w:rsid w:val="00BF07FB"/>
    <w:rsid w:val="00C31C3E"/>
    <w:rsid w:val="00C54958"/>
    <w:rsid w:val="00C55994"/>
    <w:rsid w:val="00C619D5"/>
    <w:rsid w:val="00C65FAD"/>
    <w:rsid w:val="00C72B42"/>
    <w:rsid w:val="00C85B9D"/>
    <w:rsid w:val="00C90B31"/>
    <w:rsid w:val="00C94640"/>
    <w:rsid w:val="00C95600"/>
    <w:rsid w:val="00CA29B5"/>
    <w:rsid w:val="00CA3500"/>
    <w:rsid w:val="00CA66A2"/>
    <w:rsid w:val="00CC4E6F"/>
    <w:rsid w:val="00CD2A00"/>
    <w:rsid w:val="00D04790"/>
    <w:rsid w:val="00D1226B"/>
    <w:rsid w:val="00D13275"/>
    <w:rsid w:val="00D204AF"/>
    <w:rsid w:val="00D22188"/>
    <w:rsid w:val="00D25CA4"/>
    <w:rsid w:val="00D3037F"/>
    <w:rsid w:val="00D35946"/>
    <w:rsid w:val="00D416C6"/>
    <w:rsid w:val="00D65F76"/>
    <w:rsid w:val="00D72A5D"/>
    <w:rsid w:val="00D765EA"/>
    <w:rsid w:val="00D97BB6"/>
    <w:rsid w:val="00DA40C5"/>
    <w:rsid w:val="00DA45C4"/>
    <w:rsid w:val="00DB03D4"/>
    <w:rsid w:val="00DB1BA8"/>
    <w:rsid w:val="00DB4633"/>
    <w:rsid w:val="00DC1576"/>
    <w:rsid w:val="00DC5F4C"/>
    <w:rsid w:val="00DD1996"/>
    <w:rsid w:val="00DE54D8"/>
    <w:rsid w:val="00DF4BE5"/>
    <w:rsid w:val="00E03082"/>
    <w:rsid w:val="00E07932"/>
    <w:rsid w:val="00E25A97"/>
    <w:rsid w:val="00E60DEB"/>
    <w:rsid w:val="00E62F1E"/>
    <w:rsid w:val="00E70C4F"/>
    <w:rsid w:val="00E72C7F"/>
    <w:rsid w:val="00E745EF"/>
    <w:rsid w:val="00E858E3"/>
    <w:rsid w:val="00EA307A"/>
    <w:rsid w:val="00EB29F3"/>
    <w:rsid w:val="00EC1BF0"/>
    <w:rsid w:val="00EC367C"/>
    <w:rsid w:val="00ED21C0"/>
    <w:rsid w:val="00ED28FE"/>
    <w:rsid w:val="00ED3FA1"/>
    <w:rsid w:val="00EE3136"/>
    <w:rsid w:val="00F004A3"/>
    <w:rsid w:val="00F06EC3"/>
    <w:rsid w:val="00F244CA"/>
    <w:rsid w:val="00F416A5"/>
    <w:rsid w:val="00F54CA3"/>
    <w:rsid w:val="00F57DDB"/>
    <w:rsid w:val="00F66B52"/>
    <w:rsid w:val="00F71FA2"/>
    <w:rsid w:val="00F77A11"/>
    <w:rsid w:val="00F82115"/>
    <w:rsid w:val="00F8423A"/>
    <w:rsid w:val="00F92BB1"/>
    <w:rsid w:val="00FB3A5F"/>
    <w:rsid w:val="00FC30C4"/>
    <w:rsid w:val="00FF22E6"/>
    <w:rsid w:val="00FF4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hapeDefaults>
    <o:shapedefaults v:ext="edit" spidmax="1026"/>
    <o:shapelayout v:ext="edit">
      <o:idmap v:ext="edit" data="1"/>
    </o:shapelayout>
  </w:shapeDefaults>
  <w:decimalSymbol w:val="."/>
  <w:listSeparator w:val=","/>
  <w14:docId w14:val="1726784E"/>
  <w15:chartTrackingRefBased/>
  <w15:docId w15:val="{6971623B-4DCA-4910-BB6B-CB865DA63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Heading1">
    <w:name w:val="heading 1"/>
    <w:basedOn w:val="Normal"/>
    <w:next w:val="Normal"/>
    <w:qFormat/>
    <w:locked/>
    <w:rsid w:val="00960EA8"/>
    <w:pPr>
      <w:keepNext/>
      <w:widowControl/>
      <w:autoSpaceDE/>
      <w:autoSpaceDN/>
      <w:adjustRightInd/>
      <w:ind w:right="-1440"/>
      <w:jc w:val="center"/>
      <w:outlineLvl w:val="0"/>
    </w:pPr>
    <w:rPr>
      <w:sz w:val="36"/>
      <w:szCs w:val="24"/>
    </w:rPr>
  </w:style>
  <w:style w:type="paragraph" w:styleId="Heading2">
    <w:name w:val="heading 2"/>
    <w:basedOn w:val="Normal"/>
    <w:next w:val="Normal"/>
    <w:qFormat/>
    <w:locked/>
    <w:rsid w:val="00CA350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706677"/>
    <w:rPr>
      <w:rFonts w:cs="Times New Roman"/>
      <w:color w:val="0000FF"/>
      <w:u w:val="single"/>
    </w:rPr>
  </w:style>
  <w:style w:type="character" w:styleId="FollowedHyperlink">
    <w:name w:val="FollowedHyperlink"/>
    <w:rsid w:val="00706677"/>
    <w:rPr>
      <w:rFonts w:cs="Times New Roman"/>
      <w:color w:val="800080"/>
      <w:u w:val="single"/>
    </w:rPr>
  </w:style>
  <w:style w:type="paragraph" w:styleId="Header">
    <w:name w:val="header"/>
    <w:basedOn w:val="Normal"/>
    <w:rsid w:val="00960EA8"/>
    <w:pPr>
      <w:widowControl/>
      <w:tabs>
        <w:tab w:val="center" w:pos="4320"/>
        <w:tab w:val="right" w:pos="8640"/>
      </w:tabs>
      <w:autoSpaceDE/>
      <w:autoSpaceDN/>
      <w:adjustRightInd/>
    </w:pPr>
    <w:rPr>
      <w:sz w:val="24"/>
      <w:szCs w:val="24"/>
    </w:rPr>
  </w:style>
  <w:style w:type="paragraph" w:styleId="BalloonText">
    <w:name w:val="Balloon Text"/>
    <w:basedOn w:val="Normal"/>
    <w:semiHidden/>
    <w:rsid w:val="000E7506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CA3500"/>
    <w:pPr>
      <w:widowControl/>
      <w:autoSpaceDE/>
      <w:autoSpaceDN/>
      <w:adjustRightInd/>
    </w:pPr>
    <w:rPr>
      <w:sz w:val="24"/>
    </w:rPr>
  </w:style>
  <w:style w:type="paragraph" w:styleId="Subtitle">
    <w:name w:val="Subtitle"/>
    <w:basedOn w:val="Normal"/>
    <w:qFormat/>
    <w:locked/>
    <w:rsid w:val="00CA3500"/>
    <w:pPr>
      <w:widowControl/>
      <w:autoSpaceDE/>
      <w:autoSpaceDN/>
      <w:adjustRightInd/>
      <w:jc w:val="center"/>
    </w:pPr>
    <w:rPr>
      <w:rFonts w:ascii="Bookman Old Style" w:hAnsi="Bookman Old Style"/>
      <w:sz w:val="32"/>
    </w:rPr>
  </w:style>
  <w:style w:type="character" w:customStyle="1" w:styleId="section-numbers">
    <w:name w:val="section-numbers"/>
    <w:basedOn w:val="DefaultParagraphFont"/>
    <w:rsid w:val="003E365C"/>
  </w:style>
  <w:style w:type="character" w:customStyle="1" w:styleId="BodyTextChar">
    <w:name w:val="Body Text Char"/>
    <w:link w:val="BodyText"/>
    <w:rsid w:val="00AA6EA0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rsid w:val="0014434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144342"/>
    <w:rPr>
      <w:rFonts w:ascii="Times New Roman" w:hAnsi="Times New Roman"/>
    </w:rPr>
  </w:style>
  <w:style w:type="character" w:styleId="UnresolvedMention">
    <w:name w:val="Unresolved Mention"/>
    <w:uiPriority w:val="99"/>
    <w:semiHidden/>
    <w:unhideWhenUsed/>
    <w:rsid w:val="005A47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7063945">
      <w:bodyDiv w:val="1"/>
      <w:marLeft w:val="360"/>
      <w:marRight w:val="3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86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22503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  <w:div w:id="74556746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arfieldhts.org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Hewlett-Packard Company</Company>
  <LinksUpToDate>false</LinksUpToDate>
  <CharactersWithSpaces>1439</CharactersWithSpaces>
  <SharedDoc>false</SharedDoc>
  <HLinks>
    <vt:vector size="6" baseType="variant">
      <vt:variant>
        <vt:i4>2621566</vt:i4>
      </vt:variant>
      <vt:variant>
        <vt:i4>0</vt:i4>
      </vt:variant>
      <vt:variant>
        <vt:i4>0</vt:i4>
      </vt:variant>
      <vt:variant>
        <vt:i4>5</vt:i4>
      </vt:variant>
      <vt:variant>
        <vt:lpwstr>http://www.garfieldhts.org/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Administrator_gh00</dc:creator>
  <cp:keywords/>
  <dc:description/>
  <cp:lastModifiedBy>Debra Sarnowski</cp:lastModifiedBy>
  <cp:revision>3</cp:revision>
  <cp:lastPrinted>2026-01-08T21:52:00Z</cp:lastPrinted>
  <dcterms:created xsi:type="dcterms:W3CDTF">2026-01-08T21:36:00Z</dcterms:created>
  <dcterms:modified xsi:type="dcterms:W3CDTF">2026-01-08T21:53:00Z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bfa25339c348e9753893f2a168a6f16ed9ac755c2f735a7f7b26c36906ec9e34</vt:lpwstr>
  </property>
</Properties>
</file>